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ind w:firstLine="440" w:firstLineChars="10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连续抽查不合格企业名单</w:t>
      </w:r>
    </w:p>
    <w:tbl>
      <w:tblPr>
        <w:tblStyle w:val="26"/>
        <w:tblW w:w="14307" w:type="dxa"/>
        <w:tblInd w:w="-2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2345"/>
        <w:gridCol w:w="1398"/>
        <w:gridCol w:w="814"/>
        <w:gridCol w:w="910"/>
        <w:gridCol w:w="1496"/>
        <w:gridCol w:w="3957"/>
        <w:gridCol w:w="1410"/>
        <w:gridCol w:w="1503"/>
      </w:tblGrid>
      <w:tr>
        <w:tblPrEx>
          <w:tblLayout w:type="fixed"/>
        </w:tblPrEx>
        <w:trPr>
          <w:cantSplit/>
          <w:trHeight w:val="310" w:hRule="atLeast"/>
          <w:tblHeader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生产单位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生产单位所在地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抽查时间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抽查类别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39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生产日期/批号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  <w:lang w:bidi="ar"/>
              </w:rPr>
              <w:t>主要不合格项目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</w:trPr>
        <w:tc>
          <w:tcPr>
            <w:tcW w:w="4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梅州市梅江区恒富纸制品厂</w:t>
            </w:r>
          </w:p>
        </w:tc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梅江区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2020年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 xml:space="preserve"> 市抽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恒富家乐猫抽取式面纸</w:t>
            </w:r>
          </w:p>
        </w:tc>
        <w:tc>
          <w:tcPr>
            <w:tcW w:w="39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138mm×180mm×468张（四层）468张/包（117抽）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2020年8月13日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 xml:space="preserve"> 内装量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4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2022年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市抽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花香抽取式面纸</w:t>
            </w:r>
          </w:p>
        </w:tc>
        <w:tc>
          <w:tcPr>
            <w:tcW w:w="3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textDirection w:val="lrTb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150mm×180mm×480张/四层（120抽）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202</w:t>
            </w: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年8月</w:t>
            </w: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日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b w:val="0"/>
                <w:bCs/>
                <w:kern w:val="0"/>
                <w:sz w:val="18"/>
                <w:szCs w:val="18"/>
                <w:lang w:bidi="ar"/>
              </w:rPr>
              <w:t>亮度（白度）</w:t>
            </w:r>
          </w:p>
        </w:tc>
      </w:tr>
    </w:tbl>
    <w:p>
      <w:pPr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spacing w:line="300" w:lineRule="exact"/>
                            <w:ind w:right="374" w:rightChars="117" w:firstLine="339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Pj6w&#10;INUAAAAJAQAADwAAAAAAAAABACAAAAAiAAAAZHJzL2Rvd25yZXYueG1sUEsBAhQAFAAAAAgAh07i&#10;QMeGVRSzAQAARwMAAA4AAAAAAAAAAQAgAAAAJ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spacing w:line="300" w:lineRule="exact"/>
                      <w:ind w:right="374" w:rightChars="117" w:firstLine="339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jc w:val="left"/>
      <w:rPr>
        <w:rFonts w:ascii="黑体" w:hAnsi="黑体" w:eastAsia="黑体"/>
        <w:sz w:val="30"/>
        <w:szCs w:val="30"/>
      </w:rPr>
    </w:pPr>
    <w:r>
      <w:rPr>
        <w:rFonts w:hint="eastAsia" w:ascii="黑体" w:hAnsi="黑体" w:eastAsia="黑体"/>
        <w:sz w:val="30"/>
        <w:szCs w:val="30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D392F"/>
    <w:rsid w:val="001F6873"/>
    <w:rsid w:val="002E7220"/>
    <w:rsid w:val="003C3696"/>
    <w:rsid w:val="003F3B5E"/>
    <w:rsid w:val="00445ACA"/>
    <w:rsid w:val="004D3C61"/>
    <w:rsid w:val="00514836"/>
    <w:rsid w:val="005341A2"/>
    <w:rsid w:val="005A3A89"/>
    <w:rsid w:val="006548C8"/>
    <w:rsid w:val="006636FB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3D32"/>
    <w:rsid w:val="00935040"/>
    <w:rsid w:val="009A6A9A"/>
    <w:rsid w:val="009E6211"/>
    <w:rsid w:val="00A07404"/>
    <w:rsid w:val="00A109AD"/>
    <w:rsid w:val="00A41BA3"/>
    <w:rsid w:val="00A564FC"/>
    <w:rsid w:val="00A6042A"/>
    <w:rsid w:val="00AB4EB0"/>
    <w:rsid w:val="00B2298B"/>
    <w:rsid w:val="00B34F13"/>
    <w:rsid w:val="00B35880"/>
    <w:rsid w:val="00B66E93"/>
    <w:rsid w:val="00B86EE8"/>
    <w:rsid w:val="00BE2A18"/>
    <w:rsid w:val="00BF7E4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C1A472A"/>
    <w:rsid w:val="0CFF1FDF"/>
    <w:rsid w:val="0D4E5573"/>
    <w:rsid w:val="0DE372C7"/>
    <w:rsid w:val="0DEC33E5"/>
    <w:rsid w:val="0E1E277E"/>
    <w:rsid w:val="0E287AF4"/>
    <w:rsid w:val="0EA405C9"/>
    <w:rsid w:val="0EB62DF2"/>
    <w:rsid w:val="0EC77161"/>
    <w:rsid w:val="0ED23F16"/>
    <w:rsid w:val="0EED263F"/>
    <w:rsid w:val="0F711701"/>
    <w:rsid w:val="0FFE10C5"/>
    <w:rsid w:val="109459A5"/>
    <w:rsid w:val="10BE230C"/>
    <w:rsid w:val="115064B5"/>
    <w:rsid w:val="115C001A"/>
    <w:rsid w:val="115F2F69"/>
    <w:rsid w:val="116F644A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7E4082"/>
    <w:rsid w:val="179F244D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2244A0"/>
    <w:rsid w:val="2D381D21"/>
    <w:rsid w:val="2D4D7202"/>
    <w:rsid w:val="2D9E39E0"/>
    <w:rsid w:val="2DAC0256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D17A11"/>
    <w:rsid w:val="37D739D5"/>
    <w:rsid w:val="37EA693F"/>
    <w:rsid w:val="37F65506"/>
    <w:rsid w:val="380D00E1"/>
    <w:rsid w:val="38253344"/>
    <w:rsid w:val="386853A5"/>
    <w:rsid w:val="38C833FE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570C53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53415C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A67A36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7C3CE9"/>
    <w:rsid w:val="56923FB2"/>
    <w:rsid w:val="573E0D62"/>
    <w:rsid w:val="57560F0B"/>
    <w:rsid w:val="576244ED"/>
    <w:rsid w:val="576C767D"/>
    <w:rsid w:val="57747E69"/>
    <w:rsid w:val="578701D0"/>
    <w:rsid w:val="578E7DC8"/>
    <w:rsid w:val="57BF4624"/>
    <w:rsid w:val="58201D85"/>
    <w:rsid w:val="585A7F45"/>
    <w:rsid w:val="587879D1"/>
    <w:rsid w:val="587B26E4"/>
    <w:rsid w:val="5880154F"/>
    <w:rsid w:val="58F80136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B82228"/>
    <w:rsid w:val="66BA657B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931D48"/>
    <w:rsid w:val="6FA71444"/>
    <w:rsid w:val="6FC050D7"/>
    <w:rsid w:val="6FC748BE"/>
    <w:rsid w:val="6FCF78C5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4084561"/>
    <w:rsid w:val="743D3A62"/>
    <w:rsid w:val="74C40A89"/>
    <w:rsid w:val="74C521AA"/>
    <w:rsid w:val="74EB0F5C"/>
    <w:rsid w:val="75686C0F"/>
    <w:rsid w:val="75C71F64"/>
    <w:rsid w:val="76311CBF"/>
    <w:rsid w:val="763E24D8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F0E0B2F"/>
    <w:rsid w:val="7F1947E3"/>
    <w:rsid w:val="7F342100"/>
    <w:rsid w:val="7F3B65C5"/>
    <w:rsid w:val="7F8E47BF"/>
    <w:rsid w:val="7FDB08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5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0">
    <w:name w:val="Default Paragraph Font"/>
    <w:unhideWhenUsed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9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10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1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2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3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6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000000"/>
      <w:u w:val="none"/>
    </w:rPr>
  </w:style>
  <w:style w:type="character" w:styleId="24">
    <w:name w:val="Emphasis"/>
    <w:basedOn w:val="20"/>
    <w:qFormat/>
    <w:uiPriority w:val="0"/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Char"/>
    <w:link w:val="3"/>
    <w:qFormat/>
    <w:uiPriority w:val="0"/>
    <w:rPr>
      <w:b/>
      <w:kern w:val="44"/>
      <w:sz w:val="44"/>
    </w:rPr>
  </w:style>
  <w:style w:type="character" w:customStyle="1" w:styleId="30">
    <w:name w:val="标题 2 Char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Char"/>
    <w:link w:val="14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Char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0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0"/>
    <w:qFormat/>
    <w:uiPriority w:val="0"/>
  </w:style>
  <w:style w:type="character" w:customStyle="1" w:styleId="46">
    <w:name w:val="button1"/>
    <w:basedOn w:val="20"/>
    <w:qFormat/>
    <w:uiPriority w:val="0"/>
    <w:rPr>
      <w:shd w:val="clear" w:color="auto" w:fill="E8E8E8"/>
    </w:rPr>
  </w:style>
  <w:style w:type="character" w:customStyle="1" w:styleId="47">
    <w:name w:val="goto-page-cono"/>
    <w:basedOn w:val="20"/>
    <w:qFormat/>
    <w:uiPriority w:val="0"/>
  </w:style>
  <w:style w:type="character" w:customStyle="1" w:styleId="48">
    <w:name w:val="ellipsis"/>
    <w:basedOn w:val="20"/>
    <w:qFormat/>
    <w:uiPriority w:val="0"/>
  </w:style>
  <w:style w:type="character" w:customStyle="1" w:styleId="49">
    <w:name w:val="total-page"/>
    <w:basedOn w:val="20"/>
    <w:qFormat/>
    <w:uiPriority w:val="0"/>
  </w:style>
  <w:style w:type="character" w:customStyle="1" w:styleId="50">
    <w:name w:val="goto-page-text"/>
    <w:basedOn w:val="20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0"/>
    <w:qFormat/>
    <w:uiPriority w:val="0"/>
  </w:style>
  <w:style w:type="character" w:customStyle="1" w:styleId="52">
    <w:name w:val="state-begin"/>
    <w:basedOn w:val="20"/>
    <w:qFormat/>
    <w:uiPriority w:val="0"/>
    <w:rPr>
      <w:color w:val="4FC615"/>
    </w:rPr>
  </w:style>
  <w:style w:type="character" w:customStyle="1" w:styleId="53">
    <w:name w:val="used"/>
    <w:basedOn w:val="20"/>
    <w:qFormat/>
    <w:uiPriority w:val="0"/>
    <w:rPr>
      <w:color w:val="4FC649"/>
    </w:rPr>
  </w:style>
  <w:style w:type="character" w:customStyle="1" w:styleId="54">
    <w:name w:val="edit1"/>
    <w:basedOn w:val="20"/>
    <w:qFormat/>
    <w:uiPriority w:val="0"/>
  </w:style>
  <w:style w:type="character" w:customStyle="1" w:styleId="55">
    <w:name w:val="icon-move-right"/>
    <w:basedOn w:val="20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0"/>
    <w:qFormat/>
    <w:uiPriority w:val="0"/>
  </w:style>
  <w:style w:type="character" w:customStyle="1" w:styleId="57">
    <w:name w:val="state-wait"/>
    <w:basedOn w:val="20"/>
    <w:qFormat/>
    <w:uiPriority w:val="0"/>
    <w:rPr>
      <w:color w:val="E7808A"/>
    </w:rPr>
  </w:style>
  <w:style w:type="character" w:customStyle="1" w:styleId="58">
    <w:name w:val="del4"/>
    <w:basedOn w:val="20"/>
    <w:qFormat/>
    <w:uiPriority w:val="0"/>
  </w:style>
  <w:style w:type="character" w:customStyle="1" w:styleId="59">
    <w:name w:val="item-cont"/>
    <w:basedOn w:val="20"/>
    <w:qFormat/>
    <w:uiPriority w:val="0"/>
    <w:rPr>
      <w:color w:val="0574D2"/>
    </w:rPr>
  </w:style>
  <w:style w:type="character" w:customStyle="1" w:styleId="60">
    <w:name w:val="item-cont1"/>
    <w:basedOn w:val="20"/>
    <w:qFormat/>
    <w:uiPriority w:val="0"/>
    <w:rPr>
      <w:color w:val="555555"/>
    </w:rPr>
  </w:style>
  <w:style w:type="character" w:customStyle="1" w:styleId="61">
    <w:name w:val="item-cont2"/>
    <w:basedOn w:val="20"/>
    <w:qFormat/>
    <w:uiPriority w:val="0"/>
    <w:rPr>
      <w:color w:val="555555"/>
    </w:rPr>
  </w:style>
  <w:style w:type="character" w:customStyle="1" w:styleId="62">
    <w:name w:val="remain"/>
    <w:basedOn w:val="20"/>
    <w:qFormat/>
    <w:uiPriority w:val="0"/>
    <w:rPr>
      <w:color w:val="E7808A"/>
    </w:rPr>
  </w:style>
  <w:style w:type="character" w:customStyle="1" w:styleId="63">
    <w:name w:val="hover45"/>
    <w:basedOn w:val="20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0"/>
    <w:qFormat/>
    <w:uiPriority w:val="0"/>
    <w:rPr>
      <w:shd w:val="clear" w:color="auto" w:fill="CDE3F3"/>
    </w:rPr>
  </w:style>
  <w:style w:type="character" w:customStyle="1" w:styleId="65">
    <w:name w:val="tel-u-state"/>
    <w:basedOn w:val="20"/>
    <w:qFormat/>
    <w:uiPriority w:val="0"/>
    <w:rPr>
      <w:color w:val="FB3E54"/>
    </w:rPr>
  </w:style>
  <w:style w:type="character" w:customStyle="1" w:styleId="66">
    <w:name w:val="back"/>
    <w:basedOn w:val="20"/>
    <w:qFormat/>
    <w:uiPriority w:val="0"/>
    <w:rPr>
      <w:color w:val="5B9EE0"/>
    </w:rPr>
  </w:style>
  <w:style w:type="character" w:customStyle="1" w:styleId="67">
    <w:name w:val="submit"/>
    <w:basedOn w:val="20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0"/>
    <w:qFormat/>
    <w:uiPriority w:val="0"/>
    <w:rPr>
      <w:color w:val="D4AF05"/>
    </w:rPr>
  </w:style>
  <w:style w:type="character" w:customStyle="1" w:styleId="69">
    <w:name w:val="state-dealed"/>
    <w:basedOn w:val="20"/>
    <w:qFormat/>
    <w:uiPriority w:val="0"/>
    <w:rPr>
      <w:color w:val="4FC615"/>
    </w:rPr>
  </w:style>
  <w:style w:type="character" w:customStyle="1" w:styleId="70">
    <w:name w:val="reply-time"/>
    <w:basedOn w:val="20"/>
    <w:qFormat/>
    <w:uiPriority w:val="0"/>
  </w:style>
  <w:style w:type="character" w:customStyle="1" w:styleId="71">
    <w:name w:val="issue-time"/>
    <w:basedOn w:val="20"/>
    <w:qFormat/>
    <w:uiPriority w:val="0"/>
  </w:style>
  <w:style w:type="character" w:customStyle="1" w:styleId="72">
    <w:name w:val="total"/>
    <w:basedOn w:val="20"/>
    <w:qFormat/>
    <w:uiPriority w:val="0"/>
    <w:rPr>
      <w:color w:val="0574D2"/>
    </w:rPr>
  </w:style>
  <w:style w:type="character" w:customStyle="1" w:styleId="73">
    <w:name w:val="icon-move-left"/>
    <w:basedOn w:val="20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0"/>
    <w:qFormat/>
    <w:uiPriority w:val="0"/>
  </w:style>
  <w:style w:type="character" w:customStyle="1" w:styleId="77">
    <w:name w:val="hover44"/>
    <w:basedOn w:val="20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0"/>
    <w:qFormat/>
    <w:uiPriority w:val="0"/>
  </w:style>
  <w:style w:type="character" w:customStyle="1" w:styleId="79">
    <w:name w:val="after"/>
    <w:basedOn w:val="20"/>
    <w:qFormat/>
    <w:uiPriority w:val="0"/>
  </w:style>
  <w:style w:type="character" w:customStyle="1" w:styleId="80">
    <w:name w:val="article_item_tem1"/>
    <w:basedOn w:val="20"/>
    <w:qFormat/>
    <w:uiPriority w:val="0"/>
  </w:style>
  <w:style w:type="character" w:customStyle="1" w:styleId="81">
    <w:name w:val="article_fs1"/>
    <w:basedOn w:val="2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ScaleCrop>false</ScaleCrop>
  <LinksUpToDate>false</LinksUpToDate>
  <CharactersWithSpaces>215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2022-12-23T08:49:00Z</dcterms:created>
  <dc:creator>sc</dc:creator>
  <cp:lastModifiedBy>null</cp:lastModifiedBy>
  <cp:lastPrinted>2022-12-23T08:27:00Z</cp:lastPrinted>
  <dcterms:modified xsi:type="dcterms:W3CDTF">2022-12-26T07:58:21Z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  <property fmtid="{D5CDD505-2E9C-101B-9397-08002B2CF9AE}" pid="3" name="ICV">
    <vt:lpwstr>475E26BF9DA64019A7C8213EC9CF908F</vt:lpwstr>
  </property>
</Properties>
</file>